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B61" w:rsidRDefault="003A2B61" w:rsidP="003A2B61">
      <w:pPr>
        <w:spacing w:after="0" w:line="240" w:lineRule="auto"/>
        <w:rPr>
          <w:rFonts w:cstheme="minorHAnsi"/>
          <w:b/>
          <w:bCs/>
          <w:sz w:val="24"/>
          <w:szCs w:val="24"/>
          <w:u w:val="single"/>
          <w:lang w:eastAsia="el-GR"/>
        </w:rPr>
      </w:pPr>
    </w:p>
    <w:p w:rsidR="00037843" w:rsidRDefault="00A93F0A" w:rsidP="006D2241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  <w:lang w:eastAsia="el-GR"/>
        </w:rPr>
      </w:pPr>
      <w:r>
        <w:rPr>
          <w:rFonts w:cstheme="minorHAnsi"/>
          <w:b/>
          <w:bCs/>
          <w:sz w:val="24"/>
          <w:szCs w:val="24"/>
          <w:u w:val="single"/>
          <w:lang w:eastAsia="el-GR"/>
        </w:rPr>
        <w:t>ΕΝΤΥΠΟ ΟΙΚΟΝΟΜΙΚΗΣ ΠΡΟΣΦΟΡΑΣ</w:t>
      </w:r>
    </w:p>
    <w:p w:rsidR="006D2241" w:rsidRDefault="006D2241" w:rsidP="006D2241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  <w:lang w:eastAsia="el-GR"/>
        </w:rPr>
      </w:pPr>
    </w:p>
    <w:p w:rsidR="00037843" w:rsidRDefault="00A93F0A" w:rsidP="00B81812">
      <w:pPr>
        <w:spacing w:after="0"/>
        <w:ind w:left="284"/>
        <w:jc w:val="both"/>
        <w:rPr>
          <w:rFonts w:cstheme="minorHAnsi"/>
          <w:bCs/>
          <w:sz w:val="24"/>
          <w:szCs w:val="24"/>
          <w:lang w:eastAsia="el-GR"/>
        </w:rPr>
      </w:pPr>
      <w:r>
        <w:rPr>
          <w:rFonts w:cstheme="minorHAnsi"/>
          <w:bCs/>
          <w:sz w:val="24"/>
          <w:szCs w:val="24"/>
          <w:lang w:eastAsia="el-GR"/>
        </w:rPr>
        <w:t>Ο υπογεγραμμένος …………………………………………………….με Έδρα…………………………………………Δ/νση……</w:t>
      </w:r>
      <w:r w:rsidR="00527439">
        <w:rPr>
          <w:rFonts w:cstheme="minorHAnsi"/>
          <w:bCs/>
          <w:sz w:val="24"/>
          <w:szCs w:val="24"/>
          <w:lang w:eastAsia="el-GR"/>
        </w:rPr>
        <w:t>……</w:t>
      </w:r>
      <w:r w:rsidR="00BB1EAD">
        <w:rPr>
          <w:rFonts w:cstheme="minorHAnsi"/>
          <w:bCs/>
          <w:sz w:val="24"/>
          <w:szCs w:val="24"/>
          <w:lang w:eastAsia="el-GR"/>
        </w:rPr>
        <w:t>………………………………………………………………………………………..</w:t>
      </w:r>
    </w:p>
    <w:p w:rsidR="00037843" w:rsidRDefault="00A93F0A" w:rsidP="00B81812">
      <w:pPr>
        <w:spacing w:after="0"/>
        <w:ind w:left="284"/>
        <w:jc w:val="both"/>
        <w:rPr>
          <w:rFonts w:cstheme="minorHAnsi"/>
          <w:bCs/>
          <w:sz w:val="24"/>
          <w:szCs w:val="24"/>
          <w:lang w:eastAsia="el-GR"/>
        </w:rPr>
      </w:pPr>
      <w:r>
        <w:rPr>
          <w:rFonts w:cstheme="minorHAnsi"/>
          <w:bCs/>
          <w:sz w:val="24"/>
          <w:szCs w:val="24"/>
          <w:lang w:eastAsia="el-GR"/>
        </w:rPr>
        <w:t>……………………………………………..Τηλ:…………………………………..κιν.τηλ:…………………………………………………………</w:t>
      </w:r>
      <w:r>
        <w:rPr>
          <w:rFonts w:cstheme="minorHAnsi"/>
          <w:bCs/>
          <w:sz w:val="24"/>
          <w:szCs w:val="24"/>
          <w:lang w:val="en-US" w:eastAsia="el-GR"/>
        </w:rPr>
        <w:t>email</w:t>
      </w:r>
      <w:r>
        <w:rPr>
          <w:rFonts w:cstheme="minorHAnsi"/>
          <w:bCs/>
          <w:sz w:val="24"/>
          <w:szCs w:val="24"/>
          <w:lang w:eastAsia="el-GR"/>
        </w:rPr>
        <w:t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</w:t>
      </w:r>
      <w:r w:rsidR="00E455D5">
        <w:rPr>
          <w:rFonts w:cstheme="minorHAnsi"/>
          <w:bCs/>
          <w:sz w:val="24"/>
          <w:szCs w:val="24"/>
          <w:lang w:eastAsia="el-GR"/>
        </w:rPr>
        <w:t>………………………………………..</w:t>
      </w:r>
      <w:r>
        <w:rPr>
          <w:rFonts w:cstheme="minorHAnsi"/>
          <w:bCs/>
          <w:sz w:val="24"/>
          <w:szCs w:val="24"/>
          <w:lang w:eastAsia="el-GR"/>
        </w:rPr>
        <w:t xml:space="preserve">…………………………και προσφέρω τις παρακάτω τιμές. </w:t>
      </w:r>
    </w:p>
    <w:p w:rsidR="00BB1EAD" w:rsidRDefault="00BB1EAD">
      <w:pPr>
        <w:spacing w:after="0"/>
        <w:jc w:val="both"/>
        <w:rPr>
          <w:rFonts w:cstheme="minorHAnsi"/>
          <w:bCs/>
          <w:sz w:val="24"/>
          <w:szCs w:val="24"/>
          <w:lang w:eastAsia="el-GR"/>
        </w:rPr>
      </w:pPr>
    </w:p>
    <w:p w:rsidR="00037843" w:rsidRDefault="00037843">
      <w:pPr>
        <w:spacing w:after="0"/>
        <w:rPr>
          <w:rFonts w:cstheme="minorHAnsi"/>
          <w:bCs/>
          <w:sz w:val="24"/>
          <w:szCs w:val="24"/>
          <w:lang w:eastAsia="el-GR"/>
        </w:rPr>
      </w:pPr>
    </w:p>
    <w:tbl>
      <w:tblPr>
        <w:tblW w:w="16189" w:type="dxa"/>
        <w:jc w:val="center"/>
        <w:tblInd w:w="912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67"/>
        <w:gridCol w:w="3361"/>
        <w:gridCol w:w="803"/>
        <w:gridCol w:w="1072"/>
        <w:gridCol w:w="993"/>
        <w:gridCol w:w="890"/>
        <w:gridCol w:w="925"/>
        <w:gridCol w:w="942"/>
        <w:gridCol w:w="851"/>
        <w:gridCol w:w="850"/>
        <w:gridCol w:w="851"/>
        <w:gridCol w:w="931"/>
        <w:gridCol w:w="1134"/>
        <w:gridCol w:w="871"/>
        <w:gridCol w:w="1148"/>
      </w:tblGrid>
      <w:tr w:rsidR="00BB1EAD" w:rsidRPr="00702510" w:rsidTr="00E455D5">
        <w:trPr>
          <w:trHeight w:val="635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</w:rPr>
              <w:t>ΠΕΡΙΓΡΑΦΗ ΕΡΓΑΣΙΩΝ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</w:rPr>
              <w:t>Δ.</w:t>
            </w:r>
            <w:r w:rsidR="00670F8A"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702510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</w:rPr>
              <w:t>Δ.</w:t>
            </w:r>
            <w:r w:rsidR="00670F8A">
              <w:rPr>
                <w:rFonts w:cstheme="minorHAnsi"/>
                <w:b/>
                <w:bCs/>
                <w:sz w:val="20"/>
                <w:szCs w:val="20"/>
              </w:rPr>
              <w:t>Σ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</w:rPr>
              <w:t>ΛΟΙΠΕΣ ΥΠΗΡ.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  <w:lang w:val="en-US"/>
              </w:rPr>
              <w:t>1</w:t>
            </w:r>
            <w:r w:rsidRPr="00702510">
              <w:rPr>
                <w:rFonts w:cstheme="minorHAnsi"/>
                <w:b/>
                <w:bCs/>
                <w:sz w:val="20"/>
                <w:szCs w:val="20"/>
              </w:rPr>
              <w:t>η Δ.Κ.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  <w:r w:rsidRPr="00702510">
              <w:rPr>
                <w:rFonts w:cstheme="minorHAnsi"/>
                <w:b/>
                <w:bCs/>
                <w:sz w:val="20"/>
                <w:szCs w:val="20"/>
              </w:rPr>
              <w:t>η  Δ.Κ.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  <w:lang w:val="en-US"/>
              </w:rPr>
              <w:t>3</w:t>
            </w:r>
            <w:r w:rsidRPr="00702510">
              <w:rPr>
                <w:rFonts w:cstheme="minorHAnsi"/>
                <w:b/>
                <w:bCs/>
                <w:sz w:val="20"/>
                <w:szCs w:val="20"/>
              </w:rPr>
              <w:t>η Δ.Κ.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  <w:lang w:val="en-US"/>
              </w:rPr>
              <w:t>4</w:t>
            </w:r>
            <w:r w:rsidRPr="00702510">
              <w:rPr>
                <w:rFonts w:cstheme="minorHAnsi"/>
                <w:b/>
                <w:bCs/>
                <w:sz w:val="20"/>
                <w:szCs w:val="20"/>
              </w:rPr>
              <w:t>η Δ.Κ.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  <w:lang w:val="en-US"/>
              </w:rPr>
              <w:t>5</w:t>
            </w:r>
            <w:r w:rsidRPr="00702510">
              <w:rPr>
                <w:rFonts w:cstheme="minorHAnsi"/>
                <w:b/>
                <w:bCs/>
                <w:sz w:val="20"/>
                <w:szCs w:val="20"/>
              </w:rPr>
              <w:t>η Δ.Κ.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  <w:lang w:val="en-US"/>
              </w:rPr>
              <w:t>6</w:t>
            </w:r>
            <w:r w:rsidRPr="00702510">
              <w:rPr>
                <w:rFonts w:cstheme="minorHAnsi"/>
                <w:b/>
                <w:bCs/>
                <w:sz w:val="20"/>
                <w:szCs w:val="20"/>
              </w:rPr>
              <w:t>η Δ.Κ.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  <w:lang w:val="en-US"/>
              </w:rPr>
              <w:t>7</w:t>
            </w:r>
            <w:r w:rsidRPr="00702510">
              <w:rPr>
                <w:rFonts w:cstheme="minorHAnsi"/>
                <w:b/>
                <w:bCs/>
                <w:sz w:val="20"/>
                <w:szCs w:val="20"/>
              </w:rPr>
              <w:t>η Δ.Κ.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</w:rPr>
              <w:t>ΣΥΝΟΛΟ ΠΟΣΟΤΗΤΑ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BB1EAD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BB1EAD">
              <w:rPr>
                <w:rFonts w:cstheme="minorHAnsi"/>
                <w:b/>
                <w:bCs/>
                <w:sz w:val="18"/>
                <w:szCs w:val="18"/>
              </w:rPr>
              <w:t>ΤΙΜΗ ΜΟΝΑΔΟΣ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27C79" w:rsidRPr="00702510" w:rsidRDefault="00527C79" w:rsidP="00BB1EA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b/>
                <w:bCs/>
                <w:sz w:val="20"/>
                <w:szCs w:val="20"/>
              </w:rPr>
              <w:t>ΣΥΝΟΛΟ</w:t>
            </w:r>
          </w:p>
        </w:tc>
      </w:tr>
      <w:tr w:rsidR="00BB1EAD" w:rsidRPr="00702510" w:rsidTr="00E455D5">
        <w:trPr>
          <w:trHeight w:val="567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702510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BB1EAD" w:rsidRDefault="006828D2" w:rsidP="00E455D5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cstheme="minorHAnsi"/>
              </w:rPr>
            </w:pPr>
            <w:r w:rsidRPr="00BB1EAD">
              <w:rPr>
                <w:rFonts w:cstheme="minorHAnsi"/>
              </w:rPr>
              <w:t xml:space="preserve">Καταγραφή με ψηφιακά μέσα των πρακτικών των συνεδριάσεων (ανά συνεδρίαση) 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462  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</w:tr>
      <w:tr w:rsidR="00BB1EAD" w:rsidRPr="00702510" w:rsidTr="00E455D5">
        <w:trPr>
          <w:trHeight w:val="979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702510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BB1EAD" w:rsidRDefault="006828D2" w:rsidP="00E455D5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cstheme="minorHAnsi"/>
              </w:rPr>
            </w:pPr>
            <w:r w:rsidRPr="00BB1EAD">
              <w:rPr>
                <w:rFonts w:cstheme="minorHAnsi"/>
              </w:rPr>
              <w:t xml:space="preserve">Προσέλευση συνεδρίου, εγκατάσταση μηχανημάτων </w:t>
            </w:r>
            <w:proofErr w:type="spellStart"/>
            <w:r w:rsidRPr="00BB1EAD">
              <w:rPr>
                <w:rFonts w:cstheme="minorHAnsi"/>
              </w:rPr>
              <w:t>κ.λ.π</w:t>
            </w:r>
            <w:proofErr w:type="spellEnd"/>
            <w:r w:rsidRPr="00BB1EAD">
              <w:rPr>
                <w:rFonts w:cstheme="minorHAnsi"/>
              </w:rPr>
              <w:t xml:space="preserve">. σε περίπτωση ματαίωσης της συνεδρίασης από έλλειψη απαρτίας ή οποιαδήποτε άλλη αιτία 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17  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</w:tr>
      <w:tr w:rsidR="00BB1EAD" w:rsidRPr="00702510" w:rsidTr="00E455D5">
        <w:trPr>
          <w:trHeight w:val="567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4864" w:rsidRPr="00702510" w:rsidRDefault="00184864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4864" w:rsidRPr="00BB1EAD" w:rsidRDefault="00184864" w:rsidP="00E455D5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cstheme="minorHAnsi"/>
              </w:rPr>
            </w:pPr>
            <w:r w:rsidRPr="00BB1EAD">
              <w:rPr>
                <w:rFonts w:cstheme="minorHAnsi"/>
              </w:rPr>
              <w:t xml:space="preserve">Απομαγνητοφώνηση των πρακτικών και ηλεκτρονική επεξεργασία τους σε συνδυασμό με σχετικό υλικό για (χ) συνεδριάσεις με μέσο όρο (ψ) σελίδες/συνεδρίαση (ανά σελίδα) 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26.000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40.000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92.600  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4864" w:rsidRPr="000A0487" w:rsidRDefault="00184864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4864" w:rsidRPr="000A0487" w:rsidRDefault="00184864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</w:tr>
      <w:tr w:rsidR="00BB1EAD" w:rsidRPr="00702510" w:rsidTr="00E455D5">
        <w:trPr>
          <w:trHeight w:val="567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4864" w:rsidRPr="00702510" w:rsidRDefault="00184864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02510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4864" w:rsidRPr="00BB1EAD" w:rsidRDefault="00184864" w:rsidP="00E455D5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cstheme="minorHAnsi"/>
              </w:rPr>
            </w:pPr>
            <w:r w:rsidRPr="00BB1EAD">
              <w:rPr>
                <w:rFonts w:cstheme="minorHAnsi"/>
              </w:rPr>
              <w:t xml:space="preserve">Ψηφιακή </w:t>
            </w:r>
            <w:proofErr w:type="spellStart"/>
            <w:r w:rsidRPr="00BB1EAD">
              <w:rPr>
                <w:rFonts w:cstheme="minorHAnsi"/>
              </w:rPr>
              <w:t>φωτοαντιγραφή</w:t>
            </w:r>
            <w:proofErr w:type="spellEnd"/>
            <w:r w:rsidRPr="00BB1EAD">
              <w:rPr>
                <w:rFonts w:cstheme="minorHAnsi"/>
              </w:rPr>
              <w:t xml:space="preserve"> για (χ) αντίτυπα του υλικού του μα Α/Α 3 (ανά σελίδα και φωτοαντίγραφο) 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26.000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147.000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 w:rsidP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552624"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4864" w:rsidRPr="00BB1EAD" w:rsidRDefault="0018486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196.600  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4864" w:rsidRPr="000A0487" w:rsidRDefault="00184864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4864" w:rsidRPr="000A0487" w:rsidRDefault="00184864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</w:tr>
      <w:tr w:rsidR="00BB1EAD" w:rsidRPr="00702510" w:rsidTr="00E455D5">
        <w:trPr>
          <w:trHeight w:val="567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184864" w:rsidRDefault="00184864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BB1EAD" w:rsidRDefault="006828D2" w:rsidP="00E455D5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cstheme="minorHAnsi"/>
              </w:rPr>
            </w:pPr>
            <w:r w:rsidRPr="00BB1EAD">
              <w:rPr>
                <w:rFonts w:cstheme="minorHAnsi"/>
              </w:rPr>
              <w:t xml:space="preserve">Δημιουργία (χ) CD με θήκη (με εξώφυλλο και στάμπα) με τα πρακτικά για (ψ) συνεδριάσεις (ανά CD) 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 w:rsidP="00BB1EAD">
            <w:pPr>
              <w:ind w:firstLine="25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1.250  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B1EAD" w:rsidRPr="00702510" w:rsidTr="00E455D5">
        <w:trPr>
          <w:trHeight w:val="567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184864" w:rsidRDefault="00184864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28D2" w:rsidRPr="00BB1EAD" w:rsidRDefault="006828D2" w:rsidP="00E455D5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cstheme="minorHAnsi"/>
              </w:rPr>
            </w:pPr>
            <w:r w:rsidRPr="00BB1EAD">
              <w:rPr>
                <w:rFonts w:cstheme="minorHAnsi"/>
              </w:rPr>
              <w:t xml:space="preserve">Διόρθωση πρακτικών του Δ.Σ. (ανά σελίδα) 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1.350  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B1EAD" w:rsidRPr="00702510" w:rsidTr="00E455D5">
        <w:trPr>
          <w:trHeight w:val="567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184864" w:rsidRDefault="00184864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BB1EAD" w:rsidRDefault="006828D2" w:rsidP="00E455D5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both"/>
              <w:rPr>
                <w:rFonts w:cstheme="minorHAnsi"/>
              </w:rPr>
            </w:pPr>
            <w:r w:rsidRPr="00BB1EAD">
              <w:rPr>
                <w:rFonts w:cstheme="minorHAnsi"/>
              </w:rPr>
              <w:t xml:space="preserve">Βιβλιοδεσία των πρακτικών σε δερματόδετους μαύρους τόμους με </w:t>
            </w:r>
            <w:proofErr w:type="spellStart"/>
            <w:r w:rsidRPr="00BB1EAD">
              <w:rPr>
                <w:rFonts w:cstheme="minorHAnsi"/>
              </w:rPr>
              <w:t>χρυσοτυπία</w:t>
            </w:r>
            <w:proofErr w:type="spellEnd"/>
            <w:r w:rsidRPr="00BB1EAD">
              <w:rPr>
                <w:rFonts w:cstheme="minorHAnsi"/>
              </w:rPr>
              <w:t xml:space="preserve"> στο εξώφυλλο και στη ράχη (ανά τόμο)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65  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B1EAD" w:rsidRPr="00702510" w:rsidTr="00E455D5">
        <w:trPr>
          <w:trHeight w:val="567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184864" w:rsidRDefault="00184864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BB1EAD" w:rsidRDefault="006828D2" w:rsidP="00E455D5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both"/>
              <w:rPr>
                <w:rFonts w:cstheme="minorHAnsi"/>
              </w:rPr>
            </w:pPr>
            <w:r w:rsidRPr="00BB1EAD">
              <w:rPr>
                <w:rFonts w:cstheme="minorHAnsi"/>
              </w:rPr>
              <w:t xml:space="preserve">Βιβλιοδεσία των πρακτικών σε χαρτόδετα τεύχη (ανά συνεδρίαση) 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828D2" w:rsidRPr="00BB1EAD" w:rsidRDefault="006828D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B1EA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252  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28D2" w:rsidRPr="000A0487" w:rsidRDefault="006828D2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B1EAD" w:rsidRPr="00702510" w:rsidTr="00E455D5">
        <w:trPr>
          <w:trHeight w:val="759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6A2B49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702510" w:rsidRDefault="00BB1EAD" w:rsidP="00527C79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702510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BB1EAD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</w:rPr>
            </w:pPr>
            <w:r w:rsidRPr="00BB1EAD">
              <w:rPr>
                <w:rFonts w:cstheme="minorHAnsi"/>
              </w:rPr>
              <w:t xml:space="preserve">ΣΥΝΟΛΟ ΑΝΕΥ ΦΠΑ 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B1EAD" w:rsidRPr="00702510" w:rsidTr="00E455D5">
        <w:trPr>
          <w:trHeight w:val="55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6A2B49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702510" w:rsidRDefault="00BB1EAD" w:rsidP="00527C79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702510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BB1EAD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</w:rPr>
            </w:pPr>
            <w:r w:rsidRPr="00BB1EAD">
              <w:rPr>
                <w:rFonts w:cstheme="minorHAnsi"/>
              </w:rPr>
              <w:t>ΦΠΑ 24%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B1EAD" w:rsidRPr="00702510" w:rsidTr="00E455D5">
        <w:trPr>
          <w:trHeight w:val="575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6A2B49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702510" w:rsidRDefault="00BB1EAD" w:rsidP="00527C79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702510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BB1EAD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</w:rPr>
            </w:pPr>
            <w:r w:rsidRPr="00BB1EAD">
              <w:rPr>
                <w:rFonts w:cstheme="minorHAnsi"/>
              </w:rPr>
              <w:t xml:space="preserve">ΣΥΝΟΛΟ ΦΠΑ ΔΙΕΤΙΑΣ 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1EAD" w:rsidRPr="000A0487" w:rsidRDefault="00BB1EAD" w:rsidP="00D759C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:rsidR="00FB53F3" w:rsidRDefault="00FB53F3">
      <w:pPr>
        <w:spacing w:after="0"/>
        <w:rPr>
          <w:rFonts w:cstheme="minorHAnsi"/>
          <w:bCs/>
          <w:sz w:val="24"/>
          <w:szCs w:val="24"/>
          <w:lang w:eastAsia="el-GR"/>
        </w:rPr>
      </w:pPr>
    </w:p>
    <w:p w:rsidR="00037843" w:rsidRDefault="00037843">
      <w:pPr>
        <w:spacing w:after="0"/>
        <w:rPr>
          <w:rFonts w:cstheme="minorHAnsi"/>
          <w:bCs/>
          <w:sz w:val="24"/>
          <w:szCs w:val="24"/>
          <w:lang w:eastAsia="el-GR"/>
        </w:rPr>
      </w:pPr>
    </w:p>
    <w:p w:rsidR="00037843" w:rsidRDefault="00037843">
      <w:pPr>
        <w:spacing w:after="0"/>
        <w:rPr>
          <w:rFonts w:cstheme="minorHAnsi"/>
          <w:bCs/>
          <w:sz w:val="24"/>
          <w:szCs w:val="24"/>
          <w:lang w:eastAsia="el-GR"/>
        </w:rPr>
      </w:pPr>
    </w:p>
    <w:p w:rsidR="00037843" w:rsidRDefault="00A93F0A">
      <w:pPr>
        <w:spacing w:after="0"/>
        <w:jc w:val="center"/>
        <w:rPr>
          <w:rFonts w:cstheme="minorHAnsi"/>
          <w:bCs/>
          <w:sz w:val="24"/>
          <w:szCs w:val="24"/>
          <w:lang w:eastAsia="el-GR"/>
        </w:rPr>
      </w:pPr>
      <w:r>
        <w:rPr>
          <w:rFonts w:cstheme="minorHAnsi"/>
          <w:bCs/>
          <w:sz w:val="24"/>
          <w:szCs w:val="24"/>
          <w:lang w:eastAsia="el-GR"/>
        </w:rPr>
        <w:t>Ο ΠΡΟΣΦΕΡΩΝ ………</w:t>
      </w:r>
      <w:r w:rsidR="00E455D5">
        <w:rPr>
          <w:rFonts w:cstheme="minorHAnsi"/>
          <w:bCs/>
          <w:sz w:val="24"/>
          <w:szCs w:val="24"/>
          <w:lang w:eastAsia="el-GR"/>
        </w:rPr>
        <w:t>……………..</w:t>
      </w:r>
    </w:p>
    <w:p w:rsidR="00037843" w:rsidRDefault="00037843">
      <w:pPr>
        <w:spacing w:after="0"/>
        <w:rPr>
          <w:rFonts w:cstheme="minorHAnsi"/>
          <w:bCs/>
          <w:sz w:val="24"/>
          <w:szCs w:val="24"/>
          <w:lang w:eastAsia="el-GR"/>
        </w:rPr>
      </w:pPr>
    </w:p>
    <w:p w:rsidR="00037843" w:rsidRDefault="00A93F0A" w:rsidP="00E455D5">
      <w:pPr>
        <w:spacing w:after="0" w:line="240" w:lineRule="auto"/>
        <w:ind w:left="284"/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E455D5">
        <w:rPr>
          <w:rFonts w:cstheme="minorHAnsi"/>
          <w:b/>
          <w:sz w:val="24"/>
          <w:szCs w:val="24"/>
        </w:rPr>
        <w:t xml:space="preserve">    </w:t>
      </w:r>
      <w:r w:rsidR="00E455D5">
        <w:rPr>
          <w:rFonts w:cstheme="minorHAnsi"/>
          <w:b/>
          <w:sz w:val="24"/>
          <w:szCs w:val="24"/>
        </w:rPr>
        <w:tab/>
      </w:r>
      <w:r w:rsidR="00E455D5">
        <w:rPr>
          <w:rFonts w:cstheme="minorHAnsi"/>
          <w:b/>
          <w:sz w:val="24"/>
          <w:szCs w:val="24"/>
        </w:rPr>
        <w:tab/>
      </w:r>
      <w:r w:rsidR="00E455D5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Αθήνα …………</w:t>
      </w:r>
      <w:r w:rsidR="00E455D5">
        <w:rPr>
          <w:rFonts w:cstheme="minorHAnsi"/>
          <w:b/>
          <w:sz w:val="24"/>
          <w:szCs w:val="24"/>
        </w:rPr>
        <w:t>…..</w:t>
      </w:r>
      <w:r>
        <w:rPr>
          <w:rFonts w:cstheme="minorHAnsi"/>
          <w:b/>
          <w:sz w:val="24"/>
          <w:szCs w:val="24"/>
        </w:rPr>
        <w:t>..</w:t>
      </w:r>
    </w:p>
    <w:sectPr w:rsidR="00037843" w:rsidSect="00E455D5">
      <w:footerReference w:type="default" r:id="rId8"/>
      <w:pgSz w:w="16838" w:h="11906" w:orient="landscape"/>
      <w:pgMar w:top="709" w:right="340" w:bottom="567" w:left="289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1B1" w:rsidRDefault="00EC61B1" w:rsidP="00037843">
      <w:pPr>
        <w:spacing w:after="0" w:line="240" w:lineRule="auto"/>
      </w:pPr>
      <w:r>
        <w:separator/>
      </w:r>
    </w:p>
  </w:endnote>
  <w:endnote w:type="continuationSeparator" w:id="0">
    <w:p w:rsidR="00EC61B1" w:rsidRDefault="00EC61B1" w:rsidP="0003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6450688"/>
      <w:docPartObj>
        <w:docPartGallery w:val="Page Numbers (Bottom of Page)"/>
        <w:docPartUnique/>
      </w:docPartObj>
    </w:sdtPr>
    <w:sdtContent>
      <w:p w:rsidR="000E60E9" w:rsidRDefault="000E60E9">
        <w:pPr>
          <w:pStyle w:val="10"/>
          <w:jc w:val="center"/>
        </w:pPr>
        <w:r>
          <w:t>[</w:t>
        </w:r>
        <w:fldSimple w:instr="PAGE">
          <w:r w:rsidR="00E455D5">
            <w:rPr>
              <w:noProof/>
            </w:rPr>
            <w:t>1</w:t>
          </w:r>
        </w:fldSimple>
        <w:r>
          <w:t>]</w:t>
        </w:r>
      </w:p>
    </w:sdtContent>
  </w:sdt>
  <w:p w:rsidR="000E60E9" w:rsidRDefault="000E60E9">
    <w:pPr>
      <w:pStyle w:val="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1B1" w:rsidRDefault="00EC61B1" w:rsidP="00037843">
      <w:pPr>
        <w:spacing w:after="0" w:line="240" w:lineRule="auto"/>
      </w:pPr>
      <w:r>
        <w:separator/>
      </w:r>
    </w:p>
  </w:footnote>
  <w:footnote w:type="continuationSeparator" w:id="0">
    <w:p w:rsidR="00EC61B1" w:rsidRDefault="00EC61B1" w:rsidP="00037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0F210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A6602F"/>
    <w:multiLevelType w:val="multilevel"/>
    <w:tmpl w:val="8C7614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53A3D25"/>
    <w:multiLevelType w:val="hybridMultilevel"/>
    <w:tmpl w:val="B90212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F2AD1"/>
    <w:multiLevelType w:val="hybridMultilevel"/>
    <w:tmpl w:val="C116EA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57FB5"/>
    <w:multiLevelType w:val="hybridMultilevel"/>
    <w:tmpl w:val="24D6A2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A22FF"/>
    <w:multiLevelType w:val="hybridMultilevel"/>
    <w:tmpl w:val="37CA917C"/>
    <w:lvl w:ilvl="0" w:tplc="D9B0D4CE">
      <w:start w:val="1"/>
      <w:numFmt w:val="decimal"/>
      <w:lvlText w:val="%1)"/>
      <w:lvlJc w:val="left"/>
      <w:pPr>
        <w:ind w:left="1353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AAA54C2"/>
    <w:multiLevelType w:val="hybridMultilevel"/>
    <w:tmpl w:val="D9DC675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432543"/>
    <w:multiLevelType w:val="multilevel"/>
    <w:tmpl w:val="61626A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F5F6DF0"/>
    <w:multiLevelType w:val="hybridMultilevel"/>
    <w:tmpl w:val="B664CF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6C05E71"/>
    <w:multiLevelType w:val="multilevel"/>
    <w:tmpl w:val="C80E42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27437F3"/>
    <w:multiLevelType w:val="multilevel"/>
    <w:tmpl w:val="4648AAA4"/>
    <w:lvl w:ilvl="0">
      <w:start w:val="1"/>
      <w:numFmt w:val="bullet"/>
      <w:lvlText w:val=""/>
      <w:lvlJc w:val="left"/>
      <w:pPr>
        <w:ind w:left="600" w:hanging="360"/>
      </w:pPr>
      <w:rPr>
        <w:rFonts w:ascii="Symbol" w:hAnsi="Symbol" w:cs="Symbol" w:hint="default"/>
        <w:b/>
        <w:bCs/>
        <w:sz w:val="24"/>
      </w:rPr>
    </w:lvl>
    <w:lvl w:ilvl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11">
    <w:nsid w:val="643D357F"/>
    <w:multiLevelType w:val="multilevel"/>
    <w:tmpl w:val="005E62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33506D5"/>
    <w:multiLevelType w:val="hybridMultilevel"/>
    <w:tmpl w:val="99500A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C414D2"/>
    <w:multiLevelType w:val="multilevel"/>
    <w:tmpl w:val="CB1456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7D305E72"/>
    <w:multiLevelType w:val="hybridMultilevel"/>
    <w:tmpl w:val="BB8EC278"/>
    <w:lvl w:ilvl="0" w:tplc="67A2468C">
      <w:start w:val="1"/>
      <w:numFmt w:val="decimal"/>
      <w:lvlText w:val="%1."/>
      <w:lvlJc w:val="left"/>
      <w:pPr>
        <w:ind w:left="303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23" w:hanging="360"/>
      </w:pPr>
    </w:lvl>
    <w:lvl w:ilvl="2" w:tplc="0408001B" w:tentative="1">
      <w:start w:val="1"/>
      <w:numFmt w:val="lowerRoman"/>
      <w:lvlText w:val="%3."/>
      <w:lvlJc w:val="right"/>
      <w:pPr>
        <w:ind w:left="1743" w:hanging="180"/>
      </w:pPr>
    </w:lvl>
    <w:lvl w:ilvl="3" w:tplc="0408000F" w:tentative="1">
      <w:start w:val="1"/>
      <w:numFmt w:val="decimal"/>
      <w:lvlText w:val="%4."/>
      <w:lvlJc w:val="left"/>
      <w:pPr>
        <w:ind w:left="2463" w:hanging="360"/>
      </w:pPr>
    </w:lvl>
    <w:lvl w:ilvl="4" w:tplc="04080019" w:tentative="1">
      <w:start w:val="1"/>
      <w:numFmt w:val="lowerLetter"/>
      <w:lvlText w:val="%5."/>
      <w:lvlJc w:val="left"/>
      <w:pPr>
        <w:ind w:left="3183" w:hanging="360"/>
      </w:pPr>
    </w:lvl>
    <w:lvl w:ilvl="5" w:tplc="0408001B" w:tentative="1">
      <w:start w:val="1"/>
      <w:numFmt w:val="lowerRoman"/>
      <w:lvlText w:val="%6."/>
      <w:lvlJc w:val="right"/>
      <w:pPr>
        <w:ind w:left="3903" w:hanging="180"/>
      </w:pPr>
    </w:lvl>
    <w:lvl w:ilvl="6" w:tplc="0408000F" w:tentative="1">
      <w:start w:val="1"/>
      <w:numFmt w:val="decimal"/>
      <w:lvlText w:val="%7."/>
      <w:lvlJc w:val="left"/>
      <w:pPr>
        <w:ind w:left="4623" w:hanging="360"/>
      </w:pPr>
    </w:lvl>
    <w:lvl w:ilvl="7" w:tplc="04080019" w:tentative="1">
      <w:start w:val="1"/>
      <w:numFmt w:val="lowerLetter"/>
      <w:lvlText w:val="%8."/>
      <w:lvlJc w:val="left"/>
      <w:pPr>
        <w:ind w:left="5343" w:hanging="360"/>
      </w:pPr>
    </w:lvl>
    <w:lvl w:ilvl="8" w:tplc="0408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13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>
    <w:abstractNumId w:val="14"/>
  </w:num>
  <w:num w:numId="7">
    <w:abstractNumId w:val="5"/>
  </w:num>
  <w:num w:numId="8">
    <w:abstractNumId w:val="11"/>
  </w:num>
  <w:num w:numId="9">
    <w:abstractNumId w:val="7"/>
  </w:num>
  <w:num w:numId="10">
    <w:abstractNumId w:val="4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843"/>
    <w:rsid w:val="000030E6"/>
    <w:rsid w:val="00011A86"/>
    <w:rsid w:val="00022E4C"/>
    <w:rsid w:val="00025E5C"/>
    <w:rsid w:val="000260B6"/>
    <w:rsid w:val="000361AF"/>
    <w:rsid w:val="00037843"/>
    <w:rsid w:val="000475F8"/>
    <w:rsid w:val="00055FFF"/>
    <w:rsid w:val="0006288E"/>
    <w:rsid w:val="00070372"/>
    <w:rsid w:val="00071DDD"/>
    <w:rsid w:val="0007280E"/>
    <w:rsid w:val="000745A9"/>
    <w:rsid w:val="000749DE"/>
    <w:rsid w:val="0007775D"/>
    <w:rsid w:val="00087054"/>
    <w:rsid w:val="0008799D"/>
    <w:rsid w:val="00087BA9"/>
    <w:rsid w:val="00097043"/>
    <w:rsid w:val="000A0487"/>
    <w:rsid w:val="000A6997"/>
    <w:rsid w:val="000B40A5"/>
    <w:rsid w:val="000C37B2"/>
    <w:rsid w:val="000C5B3F"/>
    <w:rsid w:val="000D608A"/>
    <w:rsid w:val="000D7631"/>
    <w:rsid w:val="000E43BF"/>
    <w:rsid w:val="000E60E9"/>
    <w:rsid w:val="000F1803"/>
    <w:rsid w:val="000F24D3"/>
    <w:rsid w:val="001001A8"/>
    <w:rsid w:val="0010774E"/>
    <w:rsid w:val="0010789A"/>
    <w:rsid w:val="00111498"/>
    <w:rsid w:val="00117C7D"/>
    <w:rsid w:val="0012344D"/>
    <w:rsid w:val="001316ED"/>
    <w:rsid w:val="00142596"/>
    <w:rsid w:val="001504A4"/>
    <w:rsid w:val="001508EB"/>
    <w:rsid w:val="00157146"/>
    <w:rsid w:val="00184864"/>
    <w:rsid w:val="00190B17"/>
    <w:rsid w:val="001A3034"/>
    <w:rsid w:val="001A3FD7"/>
    <w:rsid w:val="001A55B9"/>
    <w:rsid w:val="001B3EDF"/>
    <w:rsid w:val="001B5CBC"/>
    <w:rsid w:val="001C3882"/>
    <w:rsid w:val="001C45ED"/>
    <w:rsid w:val="001D07BF"/>
    <w:rsid w:val="001E0716"/>
    <w:rsid w:val="001E6350"/>
    <w:rsid w:val="001E7A3C"/>
    <w:rsid w:val="001F037E"/>
    <w:rsid w:val="00201DEB"/>
    <w:rsid w:val="00212791"/>
    <w:rsid w:val="00216FE5"/>
    <w:rsid w:val="002217E7"/>
    <w:rsid w:val="00222325"/>
    <w:rsid w:val="0024072F"/>
    <w:rsid w:val="00253602"/>
    <w:rsid w:val="00265510"/>
    <w:rsid w:val="002668C2"/>
    <w:rsid w:val="00290635"/>
    <w:rsid w:val="002969FF"/>
    <w:rsid w:val="002A2328"/>
    <w:rsid w:val="002A3A23"/>
    <w:rsid w:val="002B1900"/>
    <w:rsid w:val="002C3376"/>
    <w:rsid w:val="002D1326"/>
    <w:rsid w:val="002D6EAD"/>
    <w:rsid w:val="002E1103"/>
    <w:rsid w:val="002E4B09"/>
    <w:rsid w:val="002E5657"/>
    <w:rsid w:val="002F3B49"/>
    <w:rsid w:val="002F6FF7"/>
    <w:rsid w:val="002F7D95"/>
    <w:rsid w:val="003020B4"/>
    <w:rsid w:val="003079F5"/>
    <w:rsid w:val="0031527D"/>
    <w:rsid w:val="0032491F"/>
    <w:rsid w:val="00325572"/>
    <w:rsid w:val="0033258B"/>
    <w:rsid w:val="00332A3D"/>
    <w:rsid w:val="00332D96"/>
    <w:rsid w:val="00335B51"/>
    <w:rsid w:val="003376F4"/>
    <w:rsid w:val="00337DC4"/>
    <w:rsid w:val="00341C98"/>
    <w:rsid w:val="003420FF"/>
    <w:rsid w:val="0034369A"/>
    <w:rsid w:val="0034614E"/>
    <w:rsid w:val="00353D6A"/>
    <w:rsid w:val="0035785C"/>
    <w:rsid w:val="00375A30"/>
    <w:rsid w:val="00381226"/>
    <w:rsid w:val="0038339A"/>
    <w:rsid w:val="003A002B"/>
    <w:rsid w:val="003A2B61"/>
    <w:rsid w:val="003B294C"/>
    <w:rsid w:val="003B4496"/>
    <w:rsid w:val="003B7416"/>
    <w:rsid w:val="003B7E06"/>
    <w:rsid w:val="003D3ED6"/>
    <w:rsid w:val="003D7503"/>
    <w:rsid w:val="003D75FD"/>
    <w:rsid w:val="003F5174"/>
    <w:rsid w:val="00412B53"/>
    <w:rsid w:val="00414931"/>
    <w:rsid w:val="00417A1C"/>
    <w:rsid w:val="00432B18"/>
    <w:rsid w:val="00452BA3"/>
    <w:rsid w:val="00472E36"/>
    <w:rsid w:val="004736D2"/>
    <w:rsid w:val="00476AB5"/>
    <w:rsid w:val="00486EC9"/>
    <w:rsid w:val="0048744D"/>
    <w:rsid w:val="004909CB"/>
    <w:rsid w:val="004927FB"/>
    <w:rsid w:val="004A4DDD"/>
    <w:rsid w:val="004B167C"/>
    <w:rsid w:val="004C2A1C"/>
    <w:rsid w:val="004C42BC"/>
    <w:rsid w:val="004D77C2"/>
    <w:rsid w:val="004E1C1E"/>
    <w:rsid w:val="004E7D0F"/>
    <w:rsid w:val="004F3488"/>
    <w:rsid w:val="004F5E0C"/>
    <w:rsid w:val="00502FB9"/>
    <w:rsid w:val="005069AA"/>
    <w:rsid w:val="00511D20"/>
    <w:rsid w:val="005141D4"/>
    <w:rsid w:val="0051470D"/>
    <w:rsid w:val="005178E9"/>
    <w:rsid w:val="00522B04"/>
    <w:rsid w:val="00523F38"/>
    <w:rsid w:val="0052522D"/>
    <w:rsid w:val="00527439"/>
    <w:rsid w:val="00527C79"/>
    <w:rsid w:val="00532460"/>
    <w:rsid w:val="00544D7F"/>
    <w:rsid w:val="00552624"/>
    <w:rsid w:val="0056300E"/>
    <w:rsid w:val="00566C89"/>
    <w:rsid w:val="00576BFF"/>
    <w:rsid w:val="00590F23"/>
    <w:rsid w:val="00591359"/>
    <w:rsid w:val="005963E8"/>
    <w:rsid w:val="005A05F9"/>
    <w:rsid w:val="005A3932"/>
    <w:rsid w:val="005A4E0C"/>
    <w:rsid w:val="005B7B71"/>
    <w:rsid w:val="005C4058"/>
    <w:rsid w:val="005C58FA"/>
    <w:rsid w:val="005D2D72"/>
    <w:rsid w:val="005D39F2"/>
    <w:rsid w:val="005E34F1"/>
    <w:rsid w:val="005E6582"/>
    <w:rsid w:val="005E7846"/>
    <w:rsid w:val="00602B6F"/>
    <w:rsid w:val="00606743"/>
    <w:rsid w:val="00611902"/>
    <w:rsid w:val="00612856"/>
    <w:rsid w:val="00614EA8"/>
    <w:rsid w:val="00630BF3"/>
    <w:rsid w:val="00633075"/>
    <w:rsid w:val="00641511"/>
    <w:rsid w:val="00654E34"/>
    <w:rsid w:val="00655860"/>
    <w:rsid w:val="00667F5D"/>
    <w:rsid w:val="00670F8A"/>
    <w:rsid w:val="00671947"/>
    <w:rsid w:val="006730BE"/>
    <w:rsid w:val="00674B49"/>
    <w:rsid w:val="00677C42"/>
    <w:rsid w:val="0068155E"/>
    <w:rsid w:val="006828D2"/>
    <w:rsid w:val="0069034A"/>
    <w:rsid w:val="00690D43"/>
    <w:rsid w:val="00691FDA"/>
    <w:rsid w:val="006929EC"/>
    <w:rsid w:val="00693FDC"/>
    <w:rsid w:val="006A0B64"/>
    <w:rsid w:val="006A0C46"/>
    <w:rsid w:val="006A2B49"/>
    <w:rsid w:val="006A3CBF"/>
    <w:rsid w:val="006A6F70"/>
    <w:rsid w:val="006B0D23"/>
    <w:rsid w:val="006B6758"/>
    <w:rsid w:val="006C3ED3"/>
    <w:rsid w:val="006C7F46"/>
    <w:rsid w:val="006D2241"/>
    <w:rsid w:val="006D752E"/>
    <w:rsid w:val="00703288"/>
    <w:rsid w:val="00704355"/>
    <w:rsid w:val="00707D41"/>
    <w:rsid w:val="007112A0"/>
    <w:rsid w:val="00717260"/>
    <w:rsid w:val="007230A9"/>
    <w:rsid w:val="00734AC6"/>
    <w:rsid w:val="00734B27"/>
    <w:rsid w:val="00744A7A"/>
    <w:rsid w:val="007458A3"/>
    <w:rsid w:val="00745B94"/>
    <w:rsid w:val="00757ABE"/>
    <w:rsid w:val="00760B38"/>
    <w:rsid w:val="00777FE4"/>
    <w:rsid w:val="00780B28"/>
    <w:rsid w:val="00781D48"/>
    <w:rsid w:val="00793EC2"/>
    <w:rsid w:val="00795248"/>
    <w:rsid w:val="007A0EC8"/>
    <w:rsid w:val="007A7198"/>
    <w:rsid w:val="007B13F4"/>
    <w:rsid w:val="007B39E2"/>
    <w:rsid w:val="007C4F41"/>
    <w:rsid w:val="007C5007"/>
    <w:rsid w:val="007D0B34"/>
    <w:rsid w:val="007E1B86"/>
    <w:rsid w:val="007E4174"/>
    <w:rsid w:val="007F6597"/>
    <w:rsid w:val="00802116"/>
    <w:rsid w:val="00802777"/>
    <w:rsid w:val="0081594F"/>
    <w:rsid w:val="0081695F"/>
    <w:rsid w:val="00820137"/>
    <w:rsid w:val="0082795B"/>
    <w:rsid w:val="008307AF"/>
    <w:rsid w:val="00841D93"/>
    <w:rsid w:val="00841ED7"/>
    <w:rsid w:val="0084762D"/>
    <w:rsid w:val="00855FAB"/>
    <w:rsid w:val="00861B3D"/>
    <w:rsid w:val="00875CE5"/>
    <w:rsid w:val="008771A7"/>
    <w:rsid w:val="00894989"/>
    <w:rsid w:val="008A1BD6"/>
    <w:rsid w:val="008A4A06"/>
    <w:rsid w:val="008A4F35"/>
    <w:rsid w:val="008A7464"/>
    <w:rsid w:val="008B6446"/>
    <w:rsid w:val="008C3083"/>
    <w:rsid w:val="008C4F3A"/>
    <w:rsid w:val="008C62A0"/>
    <w:rsid w:val="008D3652"/>
    <w:rsid w:val="008D706D"/>
    <w:rsid w:val="008E4B3B"/>
    <w:rsid w:val="008F0F17"/>
    <w:rsid w:val="008F2610"/>
    <w:rsid w:val="008F48F9"/>
    <w:rsid w:val="0090629E"/>
    <w:rsid w:val="00915D76"/>
    <w:rsid w:val="0092585B"/>
    <w:rsid w:val="00925976"/>
    <w:rsid w:val="00935C09"/>
    <w:rsid w:val="00936259"/>
    <w:rsid w:val="009562F6"/>
    <w:rsid w:val="00964D1A"/>
    <w:rsid w:val="00970504"/>
    <w:rsid w:val="00972AD6"/>
    <w:rsid w:val="009773E5"/>
    <w:rsid w:val="009815EB"/>
    <w:rsid w:val="009910DE"/>
    <w:rsid w:val="00997B7E"/>
    <w:rsid w:val="009A1BC2"/>
    <w:rsid w:val="009A4724"/>
    <w:rsid w:val="009A4B0C"/>
    <w:rsid w:val="009B0ECD"/>
    <w:rsid w:val="009B1DD2"/>
    <w:rsid w:val="009C2335"/>
    <w:rsid w:val="009C469D"/>
    <w:rsid w:val="009D5B64"/>
    <w:rsid w:val="009E16FB"/>
    <w:rsid w:val="009F0B05"/>
    <w:rsid w:val="009F5A3A"/>
    <w:rsid w:val="00A0126C"/>
    <w:rsid w:val="00A05BC7"/>
    <w:rsid w:val="00A21AA3"/>
    <w:rsid w:val="00A26DA3"/>
    <w:rsid w:val="00A3114A"/>
    <w:rsid w:val="00A33F0F"/>
    <w:rsid w:val="00A4352E"/>
    <w:rsid w:val="00A65679"/>
    <w:rsid w:val="00A667A3"/>
    <w:rsid w:val="00A66C75"/>
    <w:rsid w:val="00A7415E"/>
    <w:rsid w:val="00A80CB5"/>
    <w:rsid w:val="00A8313B"/>
    <w:rsid w:val="00A9053C"/>
    <w:rsid w:val="00A91599"/>
    <w:rsid w:val="00A93F0A"/>
    <w:rsid w:val="00A96C95"/>
    <w:rsid w:val="00AA3104"/>
    <w:rsid w:val="00AA3FCF"/>
    <w:rsid w:val="00AA420B"/>
    <w:rsid w:val="00AC0395"/>
    <w:rsid w:val="00AC099B"/>
    <w:rsid w:val="00AD0AE0"/>
    <w:rsid w:val="00AD25AF"/>
    <w:rsid w:val="00AD7936"/>
    <w:rsid w:val="00AE4E8F"/>
    <w:rsid w:val="00B110BA"/>
    <w:rsid w:val="00B1438C"/>
    <w:rsid w:val="00B15544"/>
    <w:rsid w:val="00B1640F"/>
    <w:rsid w:val="00B23102"/>
    <w:rsid w:val="00B56508"/>
    <w:rsid w:val="00B57340"/>
    <w:rsid w:val="00B60D6B"/>
    <w:rsid w:val="00B6714B"/>
    <w:rsid w:val="00B7115C"/>
    <w:rsid w:val="00B73F56"/>
    <w:rsid w:val="00B8060A"/>
    <w:rsid w:val="00B81812"/>
    <w:rsid w:val="00B823C5"/>
    <w:rsid w:val="00B8358B"/>
    <w:rsid w:val="00B91481"/>
    <w:rsid w:val="00B918EA"/>
    <w:rsid w:val="00B92EF5"/>
    <w:rsid w:val="00B934F0"/>
    <w:rsid w:val="00B9419B"/>
    <w:rsid w:val="00B94AB2"/>
    <w:rsid w:val="00B97543"/>
    <w:rsid w:val="00B97F51"/>
    <w:rsid w:val="00BA1620"/>
    <w:rsid w:val="00BA62FC"/>
    <w:rsid w:val="00BB1BFA"/>
    <w:rsid w:val="00BB1EAD"/>
    <w:rsid w:val="00BB720F"/>
    <w:rsid w:val="00BC263C"/>
    <w:rsid w:val="00BC4B00"/>
    <w:rsid w:val="00BD787B"/>
    <w:rsid w:val="00BD7CAD"/>
    <w:rsid w:val="00BE2AE7"/>
    <w:rsid w:val="00BF2CC5"/>
    <w:rsid w:val="00BF3390"/>
    <w:rsid w:val="00C006FD"/>
    <w:rsid w:val="00C03EAC"/>
    <w:rsid w:val="00C05CB1"/>
    <w:rsid w:val="00C16D5E"/>
    <w:rsid w:val="00C22268"/>
    <w:rsid w:val="00C34B76"/>
    <w:rsid w:val="00C37237"/>
    <w:rsid w:val="00C43E80"/>
    <w:rsid w:val="00C44D18"/>
    <w:rsid w:val="00C5254A"/>
    <w:rsid w:val="00C57FA9"/>
    <w:rsid w:val="00C611B2"/>
    <w:rsid w:val="00C617AC"/>
    <w:rsid w:val="00C61B81"/>
    <w:rsid w:val="00C621B1"/>
    <w:rsid w:val="00C6357D"/>
    <w:rsid w:val="00C70D85"/>
    <w:rsid w:val="00C7220D"/>
    <w:rsid w:val="00C76266"/>
    <w:rsid w:val="00C836D3"/>
    <w:rsid w:val="00C923CB"/>
    <w:rsid w:val="00C9606D"/>
    <w:rsid w:val="00CB1083"/>
    <w:rsid w:val="00CC1F19"/>
    <w:rsid w:val="00CD699F"/>
    <w:rsid w:val="00CD7519"/>
    <w:rsid w:val="00CE3421"/>
    <w:rsid w:val="00CF37C9"/>
    <w:rsid w:val="00D10867"/>
    <w:rsid w:val="00D13ABB"/>
    <w:rsid w:val="00D249E1"/>
    <w:rsid w:val="00D27F78"/>
    <w:rsid w:val="00D3295E"/>
    <w:rsid w:val="00D35FCF"/>
    <w:rsid w:val="00D4138E"/>
    <w:rsid w:val="00D4326E"/>
    <w:rsid w:val="00D50E4E"/>
    <w:rsid w:val="00D529C6"/>
    <w:rsid w:val="00D54B15"/>
    <w:rsid w:val="00D64400"/>
    <w:rsid w:val="00D759CA"/>
    <w:rsid w:val="00DA1F5F"/>
    <w:rsid w:val="00DA4FB0"/>
    <w:rsid w:val="00DA6CAA"/>
    <w:rsid w:val="00DB13F1"/>
    <w:rsid w:val="00DB1BBD"/>
    <w:rsid w:val="00DB5760"/>
    <w:rsid w:val="00DB7B83"/>
    <w:rsid w:val="00DC3964"/>
    <w:rsid w:val="00DC559A"/>
    <w:rsid w:val="00DD5197"/>
    <w:rsid w:val="00DD5FD2"/>
    <w:rsid w:val="00DF3CB4"/>
    <w:rsid w:val="00DF6A4F"/>
    <w:rsid w:val="00E02711"/>
    <w:rsid w:val="00E17143"/>
    <w:rsid w:val="00E2042D"/>
    <w:rsid w:val="00E213EF"/>
    <w:rsid w:val="00E232DB"/>
    <w:rsid w:val="00E34066"/>
    <w:rsid w:val="00E4088F"/>
    <w:rsid w:val="00E40DE2"/>
    <w:rsid w:val="00E411BB"/>
    <w:rsid w:val="00E455D5"/>
    <w:rsid w:val="00E46A5C"/>
    <w:rsid w:val="00E67748"/>
    <w:rsid w:val="00E72A6A"/>
    <w:rsid w:val="00E82478"/>
    <w:rsid w:val="00E82680"/>
    <w:rsid w:val="00E97BC9"/>
    <w:rsid w:val="00EA2281"/>
    <w:rsid w:val="00EC30D0"/>
    <w:rsid w:val="00EC56B4"/>
    <w:rsid w:val="00EC61B1"/>
    <w:rsid w:val="00EE792A"/>
    <w:rsid w:val="00EF3B53"/>
    <w:rsid w:val="00EF4C39"/>
    <w:rsid w:val="00EF6702"/>
    <w:rsid w:val="00EF7B52"/>
    <w:rsid w:val="00EF7C7C"/>
    <w:rsid w:val="00F2757C"/>
    <w:rsid w:val="00F3371E"/>
    <w:rsid w:val="00F352B3"/>
    <w:rsid w:val="00F41D42"/>
    <w:rsid w:val="00F4464F"/>
    <w:rsid w:val="00F6090D"/>
    <w:rsid w:val="00F82385"/>
    <w:rsid w:val="00F85C01"/>
    <w:rsid w:val="00F92AFE"/>
    <w:rsid w:val="00FA013C"/>
    <w:rsid w:val="00FA368D"/>
    <w:rsid w:val="00FA6BB6"/>
    <w:rsid w:val="00FA7DE9"/>
    <w:rsid w:val="00FB3933"/>
    <w:rsid w:val="00FB53F3"/>
    <w:rsid w:val="00FC11C3"/>
    <w:rsid w:val="00FC479B"/>
    <w:rsid w:val="00FC7A6E"/>
    <w:rsid w:val="00FF5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61"/>
    <w:pPr>
      <w:spacing w:after="200" w:line="276" w:lineRule="auto"/>
    </w:pPr>
  </w:style>
  <w:style w:type="paragraph" w:styleId="1">
    <w:name w:val="heading 1"/>
    <w:basedOn w:val="a"/>
    <w:next w:val="a"/>
    <w:link w:val="1Char"/>
    <w:uiPriority w:val="9"/>
    <w:qFormat/>
    <w:rsid w:val="002E56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6C341B"/>
    <w:rPr>
      <w:rFonts w:ascii="Tahoma" w:hAnsi="Tahoma" w:cs="Tahoma"/>
      <w:sz w:val="16"/>
      <w:szCs w:val="16"/>
    </w:rPr>
  </w:style>
  <w:style w:type="character" w:customStyle="1" w:styleId="Char0">
    <w:name w:val="Κεφαλίδα Char"/>
    <w:basedOn w:val="a0"/>
    <w:link w:val="10"/>
    <w:qFormat/>
    <w:rsid w:val="00D820F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4">
    <w:name w:val="Σύνδεσμος διαδικτύου"/>
    <w:basedOn w:val="a0"/>
    <w:uiPriority w:val="99"/>
    <w:unhideWhenUsed/>
    <w:rsid w:val="007E23D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6634B6"/>
    <w:rPr>
      <w:b/>
      <w:bCs/>
    </w:rPr>
  </w:style>
  <w:style w:type="character" w:customStyle="1" w:styleId="Char1">
    <w:name w:val="Υποσέλιδο Char"/>
    <w:basedOn w:val="a0"/>
    <w:uiPriority w:val="99"/>
    <w:qFormat/>
    <w:rsid w:val="00284948"/>
  </w:style>
  <w:style w:type="character" w:customStyle="1" w:styleId="ListLabel1">
    <w:name w:val="ListLabel 1"/>
    <w:qFormat/>
    <w:rsid w:val="00037843"/>
    <w:rPr>
      <w:rFonts w:cs="Courier New"/>
    </w:rPr>
  </w:style>
  <w:style w:type="character" w:customStyle="1" w:styleId="ListLabel2">
    <w:name w:val="ListLabel 2"/>
    <w:qFormat/>
    <w:rsid w:val="00037843"/>
    <w:rPr>
      <w:rFonts w:cs="Courier New"/>
    </w:rPr>
  </w:style>
  <w:style w:type="character" w:customStyle="1" w:styleId="ListLabel3">
    <w:name w:val="ListLabel 3"/>
    <w:qFormat/>
    <w:rsid w:val="00037843"/>
    <w:rPr>
      <w:rFonts w:cs="Courier New"/>
    </w:rPr>
  </w:style>
  <w:style w:type="character" w:customStyle="1" w:styleId="ListLabel4">
    <w:name w:val="ListLabel 4"/>
    <w:qFormat/>
    <w:rsid w:val="00037843"/>
    <w:rPr>
      <w:rFonts w:cs="Courier New"/>
    </w:rPr>
  </w:style>
  <w:style w:type="character" w:customStyle="1" w:styleId="ListLabel5">
    <w:name w:val="ListLabel 5"/>
    <w:qFormat/>
    <w:rsid w:val="00037843"/>
    <w:rPr>
      <w:rFonts w:cs="Courier New"/>
    </w:rPr>
  </w:style>
  <w:style w:type="character" w:customStyle="1" w:styleId="ListLabel6">
    <w:name w:val="ListLabel 6"/>
    <w:qFormat/>
    <w:rsid w:val="00037843"/>
    <w:rPr>
      <w:rFonts w:cs="Courier New"/>
    </w:rPr>
  </w:style>
  <w:style w:type="character" w:customStyle="1" w:styleId="ListLabel7">
    <w:name w:val="ListLabel 7"/>
    <w:qFormat/>
    <w:rsid w:val="00037843"/>
    <w:rPr>
      <w:rFonts w:cs="Symbol"/>
      <w:b/>
      <w:bCs/>
      <w:sz w:val="24"/>
    </w:rPr>
  </w:style>
  <w:style w:type="character" w:customStyle="1" w:styleId="ListLabel8">
    <w:name w:val="ListLabel 8"/>
    <w:qFormat/>
    <w:rsid w:val="00037843"/>
    <w:rPr>
      <w:rFonts w:cs="Courier New"/>
    </w:rPr>
  </w:style>
  <w:style w:type="character" w:customStyle="1" w:styleId="ListLabel9">
    <w:name w:val="ListLabel 9"/>
    <w:qFormat/>
    <w:rsid w:val="00037843"/>
    <w:rPr>
      <w:rFonts w:cs="Wingdings"/>
    </w:rPr>
  </w:style>
  <w:style w:type="character" w:customStyle="1" w:styleId="ListLabel10">
    <w:name w:val="ListLabel 10"/>
    <w:qFormat/>
    <w:rsid w:val="00037843"/>
    <w:rPr>
      <w:rFonts w:cs="Symbol"/>
    </w:rPr>
  </w:style>
  <w:style w:type="character" w:customStyle="1" w:styleId="ListLabel11">
    <w:name w:val="ListLabel 11"/>
    <w:qFormat/>
    <w:rsid w:val="00037843"/>
    <w:rPr>
      <w:rFonts w:cs="Courier New"/>
    </w:rPr>
  </w:style>
  <w:style w:type="character" w:customStyle="1" w:styleId="ListLabel12">
    <w:name w:val="ListLabel 12"/>
    <w:qFormat/>
    <w:rsid w:val="00037843"/>
    <w:rPr>
      <w:rFonts w:cs="Wingdings"/>
    </w:rPr>
  </w:style>
  <w:style w:type="character" w:customStyle="1" w:styleId="ListLabel13">
    <w:name w:val="ListLabel 13"/>
    <w:qFormat/>
    <w:rsid w:val="00037843"/>
    <w:rPr>
      <w:rFonts w:cs="Symbol"/>
    </w:rPr>
  </w:style>
  <w:style w:type="character" w:customStyle="1" w:styleId="ListLabel14">
    <w:name w:val="ListLabel 14"/>
    <w:qFormat/>
    <w:rsid w:val="00037843"/>
    <w:rPr>
      <w:rFonts w:cs="Courier New"/>
    </w:rPr>
  </w:style>
  <w:style w:type="character" w:customStyle="1" w:styleId="ListLabel15">
    <w:name w:val="ListLabel 15"/>
    <w:qFormat/>
    <w:rsid w:val="00037843"/>
    <w:rPr>
      <w:rFonts w:cs="Wingdings"/>
    </w:rPr>
  </w:style>
  <w:style w:type="character" w:customStyle="1" w:styleId="ListLabel16">
    <w:name w:val="ListLabel 16"/>
    <w:qFormat/>
    <w:rsid w:val="00037843"/>
    <w:rPr>
      <w:rFonts w:cs="Courier New"/>
    </w:rPr>
  </w:style>
  <w:style w:type="character" w:customStyle="1" w:styleId="ListLabel17">
    <w:name w:val="ListLabel 17"/>
    <w:qFormat/>
    <w:rsid w:val="00037843"/>
    <w:rPr>
      <w:rFonts w:cs="Courier New"/>
    </w:rPr>
  </w:style>
  <w:style w:type="character" w:customStyle="1" w:styleId="ListLabel18">
    <w:name w:val="ListLabel 18"/>
    <w:qFormat/>
    <w:rsid w:val="00037843"/>
    <w:rPr>
      <w:rFonts w:cs="Courier New"/>
    </w:rPr>
  </w:style>
  <w:style w:type="character" w:customStyle="1" w:styleId="ListLabel19">
    <w:name w:val="ListLabel 19"/>
    <w:qFormat/>
    <w:rsid w:val="00037843"/>
    <w:rPr>
      <w:rFonts w:cs="Courier New"/>
    </w:rPr>
  </w:style>
  <w:style w:type="character" w:customStyle="1" w:styleId="ListLabel20">
    <w:name w:val="ListLabel 20"/>
    <w:qFormat/>
    <w:rsid w:val="00037843"/>
    <w:rPr>
      <w:rFonts w:cs="Courier New"/>
    </w:rPr>
  </w:style>
  <w:style w:type="character" w:customStyle="1" w:styleId="ListLabel21">
    <w:name w:val="ListLabel 21"/>
    <w:qFormat/>
    <w:rsid w:val="00037843"/>
    <w:rPr>
      <w:rFonts w:cs="Courier New"/>
    </w:rPr>
  </w:style>
  <w:style w:type="character" w:customStyle="1" w:styleId="ListLabel22">
    <w:name w:val="ListLabel 22"/>
    <w:qFormat/>
    <w:rsid w:val="00037843"/>
    <w:rPr>
      <w:rFonts w:asciiTheme="minorHAnsi" w:hAnsiTheme="minorHAnsi" w:cstheme="minorHAnsi"/>
      <w:lang w:val="en-US"/>
    </w:rPr>
  </w:style>
  <w:style w:type="character" w:customStyle="1" w:styleId="ListLabel23">
    <w:name w:val="ListLabel 23"/>
    <w:qFormat/>
    <w:rsid w:val="00037843"/>
    <w:rPr>
      <w:rFonts w:asciiTheme="minorHAnsi" w:hAnsiTheme="minorHAnsi" w:cstheme="minorHAnsi"/>
    </w:rPr>
  </w:style>
  <w:style w:type="paragraph" w:customStyle="1" w:styleId="a6">
    <w:name w:val="Επικεφαλίδα"/>
    <w:basedOn w:val="a"/>
    <w:next w:val="a7"/>
    <w:qFormat/>
    <w:rsid w:val="000378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037843"/>
    <w:pPr>
      <w:spacing w:after="140"/>
    </w:pPr>
  </w:style>
  <w:style w:type="paragraph" w:styleId="a8">
    <w:name w:val="List"/>
    <w:basedOn w:val="a7"/>
    <w:rsid w:val="00037843"/>
    <w:rPr>
      <w:rFonts w:cs="Arial"/>
    </w:rPr>
  </w:style>
  <w:style w:type="paragraph" w:customStyle="1" w:styleId="11">
    <w:name w:val="Λεζάντα1"/>
    <w:basedOn w:val="a"/>
    <w:qFormat/>
    <w:rsid w:val="000378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Ευρετήριο"/>
    <w:basedOn w:val="a"/>
    <w:qFormat/>
    <w:rsid w:val="00037843"/>
    <w:pPr>
      <w:suppressLineNumbers/>
    </w:pPr>
    <w:rPr>
      <w:rFonts w:cs="Arial"/>
    </w:rPr>
  </w:style>
  <w:style w:type="paragraph" w:styleId="a3">
    <w:name w:val="Balloon Text"/>
    <w:basedOn w:val="a"/>
    <w:link w:val="Char"/>
    <w:uiPriority w:val="99"/>
    <w:semiHidden/>
    <w:unhideWhenUsed/>
    <w:qFormat/>
    <w:rsid w:val="006C341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Κεφαλίδα1"/>
    <w:basedOn w:val="a"/>
    <w:rsid w:val="00D820F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a">
    <w:name w:val="List Paragraph"/>
    <w:basedOn w:val="a"/>
    <w:link w:val="Char2"/>
    <w:uiPriority w:val="34"/>
    <w:qFormat/>
    <w:rsid w:val="000F2934"/>
    <w:pPr>
      <w:ind w:left="720"/>
      <w:contextualSpacing/>
    </w:pPr>
  </w:style>
  <w:style w:type="paragraph" w:customStyle="1" w:styleId="Default">
    <w:name w:val="Default"/>
    <w:qFormat/>
    <w:rsid w:val="000C7876"/>
    <w:rPr>
      <w:rFonts w:ascii="Tahoma" w:eastAsia="Calibri" w:hAnsi="Tahoma" w:cs="Tahoma"/>
      <w:color w:val="000000"/>
      <w:sz w:val="24"/>
      <w:szCs w:val="24"/>
    </w:rPr>
  </w:style>
  <w:style w:type="paragraph" w:customStyle="1" w:styleId="13">
    <w:name w:val="Χωρίς διάστιχο1"/>
    <w:uiPriority w:val="99"/>
    <w:qFormat/>
    <w:rsid w:val="00B407CE"/>
    <w:pPr>
      <w:suppressAutoHyphens/>
      <w:jc w:val="both"/>
    </w:pPr>
    <w:rPr>
      <w:rFonts w:cs="Calibri"/>
      <w:lang w:val="en-GB" w:eastAsia="zh-CN"/>
    </w:rPr>
  </w:style>
  <w:style w:type="paragraph" w:customStyle="1" w:styleId="ListParagraph1">
    <w:name w:val="List Paragraph1"/>
    <w:basedOn w:val="a"/>
    <w:uiPriority w:val="99"/>
    <w:qFormat/>
    <w:rsid w:val="00B407CE"/>
    <w:pPr>
      <w:suppressAutoHyphens/>
      <w:spacing w:after="0"/>
      <w:ind w:left="426" w:hanging="426"/>
      <w:jc w:val="both"/>
    </w:pPr>
    <w:rPr>
      <w:rFonts w:ascii="Arial" w:eastAsia="Calibri" w:hAnsi="Arial" w:cs="Arial"/>
      <w:color w:val="00000A"/>
      <w:kern w:val="2"/>
      <w:lang w:eastAsia="zh-CN"/>
    </w:rPr>
  </w:style>
  <w:style w:type="paragraph" w:customStyle="1" w:styleId="v1western">
    <w:name w:val="v1western"/>
    <w:basedOn w:val="a"/>
    <w:qFormat/>
    <w:rsid w:val="006634B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10">
    <w:name w:val="Υποσέλιδο1"/>
    <w:basedOn w:val="a"/>
    <w:link w:val="Char0"/>
    <w:uiPriority w:val="99"/>
    <w:unhideWhenUsed/>
    <w:rsid w:val="00284948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Web1">
    <w:name w:val="Κανονικό (Web)1"/>
    <w:basedOn w:val="a"/>
    <w:uiPriority w:val="99"/>
    <w:qFormat/>
    <w:rsid w:val="007E42A0"/>
    <w:pPr>
      <w:widowControl w:val="0"/>
      <w:suppressAutoHyphens/>
      <w:spacing w:before="280" w:after="142" w:line="288" w:lineRule="auto"/>
    </w:pPr>
    <w:rPr>
      <w:rFonts w:ascii="Liberation Serif" w:eastAsia="Times New Roman" w:hAnsi="Liberation Serif" w:cs="Liberation Serif"/>
      <w:color w:val="00000A"/>
      <w:kern w:val="2"/>
      <w:sz w:val="24"/>
      <w:szCs w:val="24"/>
      <w:lang w:eastAsia="zh-CN"/>
    </w:rPr>
  </w:style>
  <w:style w:type="paragraph" w:customStyle="1" w:styleId="ab">
    <w:name w:val="Περιεχόμενα πίνακα"/>
    <w:basedOn w:val="a"/>
    <w:qFormat/>
    <w:rsid w:val="00037843"/>
    <w:pPr>
      <w:suppressLineNumbers/>
    </w:pPr>
  </w:style>
  <w:style w:type="paragraph" w:customStyle="1" w:styleId="ac">
    <w:name w:val="Επικεφαλίδα πίνακα"/>
    <w:basedOn w:val="ab"/>
    <w:qFormat/>
    <w:rsid w:val="00037843"/>
    <w:pPr>
      <w:jc w:val="center"/>
    </w:pPr>
    <w:rPr>
      <w:b/>
      <w:bCs/>
    </w:rPr>
  </w:style>
  <w:style w:type="table" w:styleId="ad">
    <w:name w:val="Table Grid"/>
    <w:basedOn w:val="a1"/>
    <w:uiPriority w:val="99"/>
    <w:unhideWhenUsed/>
    <w:rsid w:val="007E23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Επικεφαλίδα 21"/>
    <w:basedOn w:val="a"/>
    <w:uiPriority w:val="99"/>
    <w:rsid w:val="00707D41"/>
    <w:pPr>
      <w:keepNext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color w:val="00000A"/>
      <w:kern w:val="1"/>
      <w:sz w:val="24"/>
      <w:szCs w:val="24"/>
      <w:lang w:eastAsia="zh-CN"/>
    </w:rPr>
  </w:style>
  <w:style w:type="character" w:customStyle="1" w:styleId="Char2">
    <w:name w:val="Παράγραφος λίστας Char"/>
    <w:link w:val="aa"/>
    <w:locked/>
    <w:rsid w:val="00707D41"/>
  </w:style>
  <w:style w:type="paragraph" w:customStyle="1" w:styleId="14">
    <w:name w:val="Βασικό1"/>
    <w:rsid w:val="00707D41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normalwithoutspacing">
    <w:name w:val="normal_without_spacing"/>
    <w:basedOn w:val="a"/>
    <w:rsid w:val="0032491F"/>
    <w:pPr>
      <w:suppressAutoHyphens/>
      <w:spacing w:after="60" w:line="240" w:lineRule="auto"/>
      <w:jc w:val="both"/>
    </w:pPr>
    <w:rPr>
      <w:rFonts w:ascii="Calibri" w:eastAsia="Times New Roman" w:hAnsi="Calibri" w:cs="Calibri"/>
      <w:szCs w:val="24"/>
      <w:lang w:eastAsia="zh-CN"/>
    </w:rPr>
  </w:style>
  <w:style w:type="paragraph" w:customStyle="1" w:styleId="15">
    <w:name w:val="Παράγραφος λίστας1"/>
    <w:basedOn w:val="a"/>
    <w:uiPriority w:val="99"/>
    <w:qFormat/>
    <w:rsid w:val="00606743"/>
    <w:pPr>
      <w:suppressAutoHyphens/>
      <w:spacing w:after="0" w:line="240" w:lineRule="auto"/>
      <w:ind w:left="720"/>
    </w:pPr>
    <w:rPr>
      <w:rFonts w:ascii="Liberation Serif" w:eastAsia="SimSun" w:hAnsi="Liberation Serif" w:cs="Liberation Serif"/>
      <w:color w:val="00000A"/>
      <w:kern w:val="1"/>
      <w:sz w:val="24"/>
      <w:szCs w:val="21"/>
      <w:lang w:eastAsia="zh-CN"/>
    </w:rPr>
  </w:style>
  <w:style w:type="character" w:customStyle="1" w:styleId="spelle">
    <w:name w:val="spelle"/>
    <w:basedOn w:val="a0"/>
    <w:rsid w:val="006730BE"/>
  </w:style>
  <w:style w:type="character" w:customStyle="1" w:styleId="1Char">
    <w:name w:val="Επικεφαλίδα 1 Char"/>
    <w:basedOn w:val="a0"/>
    <w:link w:val="1"/>
    <w:uiPriority w:val="9"/>
    <w:rsid w:val="002E56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-">
    <w:name w:val="Hyperlink"/>
    <w:uiPriority w:val="99"/>
    <w:unhideWhenUsed/>
    <w:rsid w:val="00D50E4E"/>
    <w:rPr>
      <w:color w:val="0563C1"/>
      <w:u w:val="single"/>
    </w:rPr>
  </w:style>
  <w:style w:type="character" w:customStyle="1" w:styleId="2">
    <w:name w:val="Σώμα κειμένου (2)_"/>
    <w:basedOn w:val="a0"/>
    <w:link w:val="20"/>
    <w:rsid w:val="00DB1BBD"/>
    <w:rPr>
      <w:rFonts w:ascii="Calibri" w:eastAsia="Calibri" w:hAnsi="Calibri" w:cs="Calibri"/>
      <w:shd w:val="clear" w:color="auto" w:fill="FFFFFF"/>
    </w:rPr>
  </w:style>
  <w:style w:type="paragraph" w:customStyle="1" w:styleId="20">
    <w:name w:val="Σώμα κειμένου (2)"/>
    <w:basedOn w:val="a"/>
    <w:link w:val="2"/>
    <w:rsid w:val="00DB1BBD"/>
    <w:pPr>
      <w:widowControl w:val="0"/>
      <w:shd w:val="clear" w:color="auto" w:fill="FFFFFF"/>
      <w:spacing w:after="80" w:line="0" w:lineRule="atLeast"/>
      <w:ind w:hanging="520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0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2CF6A-EA6F-41EA-B7AF-D4D83305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2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moauser</dc:creator>
  <cp:lastModifiedBy>p.kontoleon</cp:lastModifiedBy>
  <cp:revision>244</cp:revision>
  <cp:lastPrinted>2024-10-31T07:54:00Z</cp:lastPrinted>
  <dcterms:created xsi:type="dcterms:W3CDTF">2023-02-10T11:56:00Z</dcterms:created>
  <dcterms:modified xsi:type="dcterms:W3CDTF">2025-04-25T07:43:00Z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